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93" w:rsidRPr="005B07B5" w:rsidRDefault="003A4F93" w:rsidP="003A4F93">
      <w:pPr>
        <w:widowControl w:val="0"/>
        <w:autoSpaceDE w:val="0"/>
        <w:autoSpaceDN w:val="0"/>
        <w:spacing w:before="73" w:after="0" w:line="240" w:lineRule="auto"/>
        <w:ind w:left="104" w:right="2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7B5">
        <w:rPr>
          <w:rFonts w:ascii="Times New Roman" w:eastAsia="Times New Roman" w:hAnsi="Times New Roman" w:cs="Times New Roman"/>
          <w:b/>
          <w:sz w:val="24"/>
        </w:rPr>
        <w:t>СОГЛАСИЕ</w:t>
      </w:r>
    </w:p>
    <w:p w:rsidR="003A4F93" w:rsidRPr="004F5C41" w:rsidRDefault="003A4F93" w:rsidP="003A4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5B07B5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на использование изображения гражданина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- </w:t>
      </w:r>
      <w:r w:rsidRPr="00011D3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участник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а</w:t>
      </w:r>
      <w:r w:rsidRPr="00011D3E"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48"/>
          <w:lang w:eastAsia="ru-RU"/>
        </w:rPr>
        <w:t xml:space="preserve">университетского конкурса </w:t>
      </w:r>
      <w:r w:rsidRPr="004F5C4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научной фотографии «Научный кадр»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  <w:r w:rsidRPr="004F5C41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по направлениям развития аграрной науки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</w:p>
    <w:p w:rsidR="003A4F93" w:rsidRPr="004F5C41" w:rsidRDefault="003A4F93" w:rsidP="003A4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p w:rsidR="003A4F93" w:rsidRPr="005B07B5" w:rsidRDefault="003A4F93" w:rsidP="003A4F9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</w:p>
    <w:p w:rsidR="003A4F93" w:rsidRPr="005B07B5" w:rsidRDefault="003A4F93" w:rsidP="003A4F93">
      <w:pPr>
        <w:widowControl w:val="0"/>
        <w:tabs>
          <w:tab w:val="left" w:pos="7356"/>
          <w:tab w:val="left" w:pos="9030"/>
          <w:tab w:val="left" w:pos="9993"/>
          <w:tab w:val="left" w:pos="10030"/>
        </w:tabs>
        <w:autoSpaceDE w:val="0"/>
        <w:autoSpaceDN w:val="0"/>
        <w:spacing w:after="0" w:line="412" w:lineRule="auto"/>
        <w:ind w:right="632"/>
        <w:jc w:val="right"/>
        <w:rPr>
          <w:rFonts w:ascii="Times New Roman" w:eastAsia="Times New Roman" w:hAnsi="Times New Roman" w:cs="Times New Roman"/>
          <w:sz w:val="24"/>
        </w:rPr>
      </w:pPr>
      <w:r w:rsidRPr="005B07B5">
        <w:rPr>
          <w:rFonts w:ascii="Times New Roman" w:eastAsia="Times New Roman" w:hAnsi="Times New Roman" w:cs="Times New Roman"/>
          <w:sz w:val="24"/>
        </w:rPr>
        <w:t xml:space="preserve">                      «___» _____________20</w:t>
      </w:r>
      <w:r>
        <w:rPr>
          <w:rFonts w:ascii="Times New Roman" w:eastAsia="Times New Roman" w:hAnsi="Times New Roman" w:cs="Times New Roman"/>
          <w:sz w:val="24"/>
        </w:rPr>
        <w:t>24</w:t>
      </w:r>
      <w:r w:rsidRPr="005B07B5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3A4F93" w:rsidRPr="00011D3E" w:rsidRDefault="003A4F93" w:rsidP="003A4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D3E"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Я,_____________________________________________________________________________, </w:t>
      </w:r>
    </w:p>
    <w:p w:rsidR="003A4F93" w:rsidRPr="00011D3E" w:rsidRDefault="003A4F93" w:rsidP="003A4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ФИО участника конкурса</w:t>
      </w:r>
      <w:r w:rsidRPr="00011D3E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</w:t>
      </w:r>
    </w:p>
    <w:p w:rsidR="003A4F93" w:rsidRDefault="003A4F93" w:rsidP="003A4F93">
      <w:pPr>
        <w:autoSpaceDE w:val="0"/>
        <w:autoSpaceDN w:val="0"/>
        <w:adjustRightInd w:val="0"/>
        <w:jc w:val="both"/>
      </w:pPr>
    </w:p>
    <w:p w:rsidR="003A4F93" w:rsidRPr="005B07B5" w:rsidRDefault="003A4F93" w:rsidP="003A4F9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07B5">
        <w:rPr>
          <w:rFonts w:ascii="Times New Roman" w:eastAsia="Times New Roman" w:hAnsi="Times New Roman" w:cs="Times New Roman"/>
          <w:sz w:val="24"/>
          <w:szCs w:val="24"/>
        </w:rPr>
        <w:t xml:space="preserve">именуемый далее «Гражданин», настоящим документом даю согласие федеральному государственному бюджетному образовательному учреждению высшего образования «Российский государственный аграрный университет – МСХА имени К.А. Тимирязева»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Университет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>) на использование моих фотоизображений и видеоизображений в рекламных, информационных и иных материалах, связанных с моим участием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университетском конкурсе научной фотографии «Научный кадр» по направлениям развития аграрной науки,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 xml:space="preserve"> без выплаты вознаграждения.</w:t>
      </w:r>
      <w:proofErr w:type="gramEnd"/>
    </w:p>
    <w:p w:rsidR="003A4F93" w:rsidRDefault="003A4F93" w:rsidP="003A4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07B5">
        <w:rPr>
          <w:rFonts w:ascii="Times New Roman" w:eastAsia="Times New Roman" w:hAnsi="Times New Roman" w:cs="Times New Roman"/>
          <w:sz w:val="24"/>
          <w:szCs w:val="24"/>
        </w:rPr>
        <w:t>Даю согласие на использование моих изображений в рекламных, информационных и иных материалах, связанных с моим участием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7D8">
        <w:rPr>
          <w:rFonts w:ascii="Times New Roman" w:eastAsia="Times New Roman" w:hAnsi="Times New Roman" w:cs="Times New Roman"/>
          <w:sz w:val="24"/>
          <w:szCs w:val="24"/>
        </w:rPr>
        <w:t>университетского конкурса научной фотографии «Научный кадр» по направлениям развития аграрной науки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>, размещаемых на наружных и внутренних стендах, в печатных и сетевых изданиях, в сети интернет, как на территории Российской Федерации, так и за рубежом.</w:t>
      </w:r>
      <w:proofErr w:type="gramEnd"/>
    </w:p>
    <w:p w:rsidR="003A4F93" w:rsidRPr="009107D8" w:rsidRDefault="003A4F93" w:rsidP="003A4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F93" w:rsidRPr="005B07B5" w:rsidRDefault="003A4F93" w:rsidP="003A4F9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B5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согласие дает право Университету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 xml:space="preserve"> обнародовать и в дальнейшем использовать мои изображения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доводить до всеобщего сведения.</w:t>
      </w:r>
    </w:p>
    <w:p w:rsidR="003A4F93" w:rsidRPr="005B07B5" w:rsidRDefault="003A4F93" w:rsidP="003A4F9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 xml:space="preserve"> вправе передавать права на мои изображения любым третьим лицам в целях, связан</w:t>
      </w:r>
      <w:r>
        <w:rPr>
          <w:rFonts w:ascii="Times New Roman" w:eastAsia="Times New Roman" w:hAnsi="Times New Roman" w:cs="Times New Roman"/>
          <w:sz w:val="24"/>
          <w:szCs w:val="24"/>
        </w:rPr>
        <w:t>ным с уставными целями Университета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F93" w:rsidRPr="005B07B5" w:rsidRDefault="003A4F93" w:rsidP="003A4F9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B5">
        <w:rPr>
          <w:rFonts w:ascii="Times New Roman" w:eastAsia="Times New Roman" w:hAnsi="Times New Roman" w:cs="Times New Roman"/>
          <w:sz w:val="24"/>
          <w:szCs w:val="24"/>
        </w:rPr>
        <w:t>Изображения не м</w:t>
      </w:r>
      <w:r>
        <w:rPr>
          <w:rFonts w:ascii="Times New Roman" w:eastAsia="Times New Roman" w:hAnsi="Times New Roman" w:cs="Times New Roman"/>
          <w:sz w:val="24"/>
          <w:szCs w:val="24"/>
        </w:rPr>
        <w:t>огут быть использованы Университетом</w:t>
      </w:r>
      <w:r w:rsidRPr="005B07B5">
        <w:rPr>
          <w:rFonts w:ascii="Times New Roman" w:eastAsia="Times New Roman" w:hAnsi="Times New Roman" w:cs="Times New Roman"/>
          <w:sz w:val="24"/>
          <w:szCs w:val="24"/>
        </w:rPr>
        <w:t xml:space="preserve"> способами, порочащими мою честь, достоинство и деловую репутацию.</w:t>
      </w:r>
    </w:p>
    <w:p w:rsidR="003A4F93" w:rsidRPr="005B07B5" w:rsidRDefault="003A4F93" w:rsidP="003A4F9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B5">
        <w:rPr>
          <w:rFonts w:ascii="Times New Roman" w:eastAsia="Times New Roman" w:hAnsi="Times New Roman" w:cs="Times New Roman"/>
          <w:sz w:val="24"/>
          <w:szCs w:val="24"/>
        </w:rPr>
        <w:t>Изображения могут быть использованы до дня отзыва настоящего согласия в письменной форме.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209"/>
        <w:gridCol w:w="4346"/>
      </w:tblGrid>
      <w:tr w:rsidR="003A4F93" w:rsidRPr="00521995" w:rsidTr="0028778D">
        <w:tc>
          <w:tcPr>
            <w:tcW w:w="5209" w:type="dxa"/>
            <w:hideMark/>
          </w:tcPr>
          <w:p w:rsidR="003A4F93" w:rsidRPr="005B07B5" w:rsidRDefault="003A4F93" w:rsidP="002877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4346" w:type="dxa"/>
          </w:tcPr>
          <w:p w:rsidR="003A4F93" w:rsidRPr="005B07B5" w:rsidRDefault="003A4F93" w:rsidP="002877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A4F93" w:rsidRPr="00987C1D" w:rsidTr="0028778D">
        <w:tc>
          <w:tcPr>
            <w:tcW w:w="5209" w:type="dxa"/>
            <w:hideMark/>
          </w:tcPr>
          <w:p w:rsidR="003A4F93" w:rsidRPr="005B07B5" w:rsidRDefault="003A4F93" w:rsidP="002877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eastAsia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346" w:type="dxa"/>
          </w:tcPr>
          <w:p w:rsidR="003A4F93" w:rsidRPr="005B07B5" w:rsidRDefault="003A4F93" w:rsidP="002877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B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F93"/>
    <w:rsid w:val="00031E24"/>
    <w:rsid w:val="000D23EC"/>
    <w:rsid w:val="001B0C59"/>
    <w:rsid w:val="00332D8C"/>
    <w:rsid w:val="003A4F93"/>
    <w:rsid w:val="006071CE"/>
    <w:rsid w:val="00836A76"/>
    <w:rsid w:val="00887863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2024-07-10T12:28:00Z</dcterms:created>
  <dcterms:modified xsi:type="dcterms:W3CDTF">2024-07-10T12:28:00Z</dcterms:modified>
</cp:coreProperties>
</file>